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8C0C0" w14:textId="6A16B00D" w:rsidR="00DF7D9C" w:rsidRDefault="007F740B"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drawing>
          <wp:inline distT="0" distB="0" distL="0" distR="0" wp14:anchorId="2D07C9EF" wp14:editId="519206AB">
            <wp:extent cx="6667500" cy="5000625"/>
            <wp:effectExtent l="0" t="0" r="0" b="9525"/>
            <wp:docPr id="12" name="Рисунок 12" descr="slayd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yd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1EDA9777" wp14:editId="227B87FD">
            <wp:extent cx="6667500" cy="5000625"/>
            <wp:effectExtent l="0" t="0" r="0" b="9525"/>
            <wp:docPr id="11" name="Рисунок 11" descr="slayd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ayd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42F16834" wp14:editId="5BFCF9FC">
            <wp:extent cx="6667500" cy="5000625"/>
            <wp:effectExtent l="0" t="0" r="0" b="9525"/>
            <wp:docPr id="10" name="Рисунок 10" descr="slayd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yd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423760AB" wp14:editId="19C94179">
            <wp:extent cx="6667500" cy="5000625"/>
            <wp:effectExtent l="0" t="0" r="0" b="9525"/>
            <wp:docPr id="9" name="Рисунок 9" descr="slayd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ayd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6184486D" wp14:editId="32142E18">
            <wp:extent cx="6667500" cy="5000625"/>
            <wp:effectExtent l="0" t="0" r="0" b="9525"/>
            <wp:docPr id="8" name="Рисунок 8" descr="slayd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ayd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2ADB624E" wp14:editId="7AB4E264">
            <wp:extent cx="6667500" cy="5000625"/>
            <wp:effectExtent l="0" t="0" r="0" b="9525"/>
            <wp:docPr id="7" name="Рисунок 7" descr="slayd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ayd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3D57029C" wp14:editId="44E90476">
            <wp:extent cx="6667500" cy="5000625"/>
            <wp:effectExtent l="0" t="0" r="0" b="9525"/>
            <wp:docPr id="6" name="Рисунок 6" descr="slayd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yd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4E0BDDF5" wp14:editId="3E2D2E4D">
            <wp:extent cx="6667500" cy="5000625"/>
            <wp:effectExtent l="0" t="0" r="0" b="9525"/>
            <wp:docPr id="5" name="Рисунок 5" descr="slayd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ayd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384EDE31" wp14:editId="5369D05E">
            <wp:extent cx="6667500" cy="5000625"/>
            <wp:effectExtent l="0" t="0" r="0" b="9525"/>
            <wp:docPr id="4" name="Рисунок 4" descr="slayd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ayd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44AEBDA4" wp14:editId="5A2656D6">
            <wp:extent cx="6667500" cy="5000625"/>
            <wp:effectExtent l="0" t="0" r="0" b="9525"/>
            <wp:docPr id="3" name="Рисунок 3" descr="slayd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ayd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7EAE0D1F" wp14:editId="760F6D38">
            <wp:extent cx="6667500" cy="5000625"/>
            <wp:effectExtent l="0" t="0" r="0" b="9525"/>
            <wp:docPr id="2" name="Рисунок 2" descr="slayd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ayd1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B547F"/>
          <w:sz w:val="18"/>
          <w:szCs w:val="18"/>
          <w:shd w:val="clear" w:color="auto" w:fill="FFFFFF"/>
        </w:rPr>
        <w:lastRenderedPageBreak/>
        <w:drawing>
          <wp:inline distT="0" distB="0" distL="0" distR="0" wp14:anchorId="763A6894" wp14:editId="5922147B">
            <wp:extent cx="6667500" cy="5000625"/>
            <wp:effectExtent l="0" t="0" r="0" b="9525"/>
            <wp:docPr id="1" name="Рисунок 1" descr="slayd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ayd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D9C" w:rsidSect="007F740B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66E"/>
    <w:rsid w:val="00465BCF"/>
    <w:rsid w:val="007F740B"/>
    <w:rsid w:val="00C7066E"/>
    <w:rsid w:val="00D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F64C5"/>
  <w15:chartTrackingRefBased/>
  <w15:docId w15:val="{E84B0B56-E08E-4F40-B6A7-6D665781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an-doma.ru/content/site_images/nyan-doma/2020/July/slayd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nyan-doma.ru/content/site_images/nyan-doma/2020/July/slayd8.jpg" TargetMode="External"/><Relationship Id="rId26" Type="http://schemas.openxmlformats.org/officeDocument/2006/relationships/hyperlink" Target="http://nyan-doma.ru/content/site_images/nyan-doma/2020/July/slayd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nyan-doma.ru/content/site_images/nyan-doma/2020/July/slayd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nyan-doma.ru/content/site_images/nyan-doma/2020/July/slayd7.jpg" TargetMode="External"/><Relationship Id="rId20" Type="http://schemas.openxmlformats.org/officeDocument/2006/relationships/hyperlink" Target="http://nyan-doma.ru/content/site_images/nyan-doma/2020/July/slayd9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nyan-doma.ru/content/site_images/nyan-doma/2020/July/slayd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nyan-doma.ru/content/site_images/nyan-doma/2020/July/slayd1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nyan-doma.ru/content/site_images/nyan-doma/2020/July/slayd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nyan-doma.ru/content/site_images/nyan-doma/2020/July/slayd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nyan-doma.ru/content/site_images/nyan-doma/2020/July/slayd6.jpg" TargetMode="External"/><Relationship Id="rId22" Type="http://schemas.openxmlformats.org/officeDocument/2006/relationships/hyperlink" Target="http://nyan-doma.ru/content/site_images/nyan-doma/2020/July/slayd10.jpg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Sevastyanov</dc:creator>
  <cp:keywords/>
  <dc:description/>
  <cp:lastModifiedBy>Vladislav Sevastyanov</cp:lastModifiedBy>
  <cp:revision>4</cp:revision>
  <dcterms:created xsi:type="dcterms:W3CDTF">2021-10-12T10:50:00Z</dcterms:created>
  <dcterms:modified xsi:type="dcterms:W3CDTF">2021-10-12T10:51:00Z</dcterms:modified>
</cp:coreProperties>
</file>